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54E4D" w14:textId="77777777" w:rsidR="00F35F8A" w:rsidRDefault="00F35F8A" w:rsidP="00F35F8A">
      <w:pPr>
        <w:pStyle w:val="Web"/>
      </w:pPr>
      <w:r>
        <w:rPr>
          <w:rFonts w:hint="eastAsia"/>
        </w:rPr>
        <w:t>海洋理工学会誌購入申込書</w:t>
      </w:r>
    </w:p>
    <w:p w14:paraId="0519BE76" w14:textId="77777777" w:rsidR="00F35F8A" w:rsidRDefault="00F35F8A" w:rsidP="00F35F8A">
      <w:pPr>
        <w:pStyle w:val="Web"/>
      </w:pPr>
      <w:r>
        <w:rPr>
          <w:rFonts w:hint="eastAsia"/>
        </w:rPr>
        <w:t>○ 申込日　　　　　年　　月　　日</w:t>
      </w:r>
    </w:p>
    <w:p w14:paraId="47AC6A37" w14:textId="77777777" w:rsidR="00F35F8A" w:rsidRDefault="00F35F8A" w:rsidP="00F35F8A">
      <w:pPr>
        <w:pStyle w:val="Web"/>
      </w:pPr>
      <w:r>
        <w:rPr>
          <w:rFonts w:hint="eastAsia"/>
        </w:rPr>
        <w:t>○ 下記の書籍を購入します。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1080"/>
        <w:gridCol w:w="795"/>
        <w:gridCol w:w="1620"/>
      </w:tblGrid>
      <w:tr w:rsidR="00F35F8A" w14:paraId="2A65B723" w14:textId="77777777" w:rsidTr="00F35F8A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3A668" w14:textId="77777777" w:rsidR="00F35F8A" w:rsidRDefault="00F35F8A">
            <w:pPr>
              <w:pStyle w:val="Web"/>
              <w:jc w:val="center"/>
            </w:pPr>
            <w:r>
              <w:rPr>
                <w:rFonts w:hint="eastAsia"/>
              </w:rPr>
              <w:t>書籍名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3C93C" w14:textId="77777777" w:rsidR="00F35F8A" w:rsidRDefault="00F35F8A">
            <w:pPr>
              <w:pStyle w:val="Web"/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BDA63" w14:textId="77777777" w:rsidR="00F35F8A" w:rsidRDefault="00F35F8A">
            <w:pPr>
              <w:pStyle w:val="Web"/>
              <w:jc w:val="center"/>
            </w:pPr>
            <w:r>
              <w:rPr>
                <w:rFonts w:hint="eastAsia"/>
              </w:rPr>
              <w:t>冊数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5EEC5" w14:textId="77777777" w:rsidR="00F35F8A" w:rsidRDefault="00F35F8A">
            <w:pPr>
              <w:pStyle w:val="Web"/>
              <w:jc w:val="center"/>
            </w:pPr>
            <w:r>
              <w:rPr>
                <w:rFonts w:hint="eastAsia"/>
              </w:rPr>
              <w:t>合計金額</w:t>
            </w:r>
          </w:p>
        </w:tc>
      </w:tr>
      <w:tr w:rsidR="00F35F8A" w14:paraId="0F722101" w14:textId="77777777" w:rsidTr="00F35F8A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F7CB4" w14:textId="77777777" w:rsidR="00F35F8A" w:rsidRDefault="00F35F8A">
            <w:pPr>
              <w:pStyle w:val="Web"/>
              <w:snapToGrid w:val="0"/>
              <w:spacing w:beforeLines="50" w:before="180" w:beforeAutospacing="0" w:afterLines="50" w:after="180" w:afterAutospacing="0" w:line="240" w:lineRule="exact"/>
            </w:pPr>
            <w:r>
              <w:rPr>
                <w:rFonts w:hint="eastAsia"/>
              </w:rPr>
              <w:t>海洋理工学会誌　 Vol.    No. </w:t>
            </w:r>
          </w:p>
          <w:p w14:paraId="07CFC7B5" w14:textId="77777777" w:rsidR="00F35F8A" w:rsidRDefault="00F35F8A">
            <w:pPr>
              <w:pStyle w:val="Web"/>
              <w:adjustRightInd w:val="0"/>
              <w:spacing w:before="0" w:beforeAutospacing="0" w:after="0" w:afterAutospacing="0" w:line="240" w:lineRule="exact"/>
            </w:pPr>
            <w:r>
              <w:rPr>
                <w:rFonts w:hint="eastAsia"/>
              </w:rPr>
              <w:t>（最新号のみ在庫あり）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D14B7" w14:textId="77777777" w:rsidR="00F35F8A" w:rsidRDefault="00F35F8A" w:rsidP="00F35F8A">
            <w:pPr>
              <w:pStyle w:val="Web"/>
              <w:jc w:val="center"/>
            </w:pPr>
            <w:r w:rsidRPr="00877EDE">
              <w:rPr>
                <w:rFonts w:hint="eastAsia"/>
              </w:rPr>
              <w:t>3,300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07F87" w14:textId="77777777" w:rsidR="00F35F8A" w:rsidRDefault="00F35F8A">
            <w:pPr>
              <w:pStyle w:val="Web"/>
              <w:jc w:val="center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95016" w14:textId="77777777" w:rsidR="00F35F8A" w:rsidRDefault="00F35F8A">
            <w:pPr>
              <w:pStyle w:val="Web"/>
              <w:jc w:val="center"/>
            </w:pPr>
          </w:p>
        </w:tc>
      </w:tr>
    </w:tbl>
    <w:p w14:paraId="2868E201" w14:textId="77777777" w:rsidR="00F35F8A" w:rsidRDefault="00F35F8A" w:rsidP="00F35F8A">
      <w:pPr>
        <w:pStyle w:val="Web"/>
      </w:pPr>
      <w:r>
        <w:rPr>
          <w:rFonts w:hint="eastAsia"/>
        </w:rPr>
        <w:t>※送料は1冊</w:t>
      </w:r>
      <w:r w:rsidRPr="00877EDE">
        <w:rPr>
          <w:rFonts w:hint="eastAsia"/>
        </w:rPr>
        <w:t>370円</w:t>
      </w:r>
      <w:r>
        <w:rPr>
          <w:rFonts w:hint="eastAsia"/>
        </w:rPr>
        <w:t>です</w:t>
      </w:r>
    </w:p>
    <w:p w14:paraId="5AB31482" w14:textId="77777777" w:rsidR="00F35F8A" w:rsidRDefault="00F35F8A" w:rsidP="00F35F8A">
      <w:pPr>
        <w:pStyle w:val="Web"/>
      </w:pPr>
      <w:r>
        <w:rPr>
          <w:rFonts w:hint="eastAsia"/>
        </w:rPr>
        <w:t>○ 送付先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5700"/>
      </w:tblGrid>
      <w:tr w:rsidR="00F35F8A" w14:paraId="16598F35" w14:textId="77777777" w:rsidTr="00F35F8A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69865" w14:textId="77777777" w:rsidR="00F35F8A" w:rsidRDefault="00F35F8A">
            <w:pPr>
              <w:pStyle w:val="Web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11404" w14:textId="77777777" w:rsidR="00F35F8A" w:rsidRDefault="00F35F8A">
            <w:pPr>
              <w:pStyle w:val="Web"/>
            </w:pPr>
            <w:r>
              <w:rPr>
                <w:rFonts w:hint="eastAsia"/>
              </w:rPr>
              <w:t>〒</w:t>
            </w:r>
          </w:p>
        </w:tc>
      </w:tr>
      <w:tr w:rsidR="00F35F8A" w14:paraId="0F75CB97" w14:textId="77777777" w:rsidTr="00F35F8A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7AF1C" w14:textId="77777777" w:rsidR="00F35F8A" w:rsidRDefault="00F35F8A">
            <w:pPr>
              <w:pStyle w:val="Web"/>
            </w:pPr>
            <w:r>
              <w:rPr>
                <w:rFonts w:hint="eastAsia"/>
              </w:rPr>
              <w:t>住所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58A41" w14:textId="77777777" w:rsidR="00F35F8A" w:rsidRDefault="00F35F8A">
            <w:pPr>
              <w:pStyle w:val="Web"/>
            </w:pPr>
            <w:r>
              <w:rPr>
                <w:rFonts w:hint="eastAsia"/>
              </w:rPr>
              <w:t> </w:t>
            </w:r>
          </w:p>
        </w:tc>
      </w:tr>
      <w:tr w:rsidR="00F35F8A" w14:paraId="051C4BF0" w14:textId="77777777" w:rsidTr="00F35F8A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00984" w14:textId="77777777" w:rsidR="00F35F8A" w:rsidRDefault="00F35F8A">
            <w:pPr>
              <w:pStyle w:val="Web"/>
            </w:pPr>
            <w:r>
              <w:rPr>
                <w:rFonts w:hint="eastAsia"/>
              </w:rPr>
              <w:t>所属・機関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9E67E" w14:textId="77777777" w:rsidR="00F35F8A" w:rsidRDefault="00F35F8A">
            <w:pPr>
              <w:pStyle w:val="Web"/>
            </w:pPr>
            <w:r>
              <w:rPr>
                <w:rFonts w:hint="eastAsia"/>
              </w:rPr>
              <w:t> </w:t>
            </w:r>
          </w:p>
        </w:tc>
      </w:tr>
      <w:tr w:rsidR="00F35F8A" w14:paraId="77E209F3" w14:textId="77777777" w:rsidTr="00F35F8A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9F9B3" w14:textId="77777777" w:rsidR="00F35F8A" w:rsidRDefault="00F35F8A">
            <w:pPr>
              <w:pStyle w:val="Web"/>
            </w:pPr>
            <w:r>
              <w:rPr>
                <w:rFonts w:hint="eastAsia"/>
              </w:rPr>
              <w:t>氏名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D14C2" w14:textId="77777777" w:rsidR="00F35F8A" w:rsidRDefault="00F35F8A">
            <w:pPr>
              <w:pStyle w:val="Web"/>
            </w:pPr>
            <w:r>
              <w:rPr>
                <w:rFonts w:hint="eastAsia"/>
              </w:rPr>
              <w:t> </w:t>
            </w:r>
          </w:p>
        </w:tc>
      </w:tr>
      <w:tr w:rsidR="00F35F8A" w14:paraId="697FCD1B" w14:textId="77777777" w:rsidTr="00F35F8A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4A750" w14:textId="77777777" w:rsidR="00F35F8A" w:rsidRDefault="00F35F8A">
            <w:pPr>
              <w:pStyle w:val="Web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3819B" w14:textId="77777777" w:rsidR="00F35F8A" w:rsidRDefault="00F35F8A">
            <w:pPr>
              <w:pStyle w:val="Web"/>
            </w:pPr>
            <w:r>
              <w:rPr>
                <w:rFonts w:hint="eastAsia"/>
              </w:rPr>
              <w:t> </w:t>
            </w:r>
          </w:p>
        </w:tc>
      </w:tr>
      <w:tr w:rsidR="00F35F8A" w14:paraId="3201EFD0" w14:textId="77777777" w:rsidTr="00F35F8A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C6EAE" w14:textId="77777777" w:rsidR="00F35F8A" w:rsidRDefault="00F35F8A">
            <w:pPr>
              <w:pStyle w:val="Web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EFC4E" w14:textId="77777777" w:rsidR="00F35F8A" w:rsidRDefault="00F35F8A">
            <w:pPr>
              <w:pStyle w:val="Web"/>
            </w:pPr>
            <w:r>
              <w:rPr>
                <w:rFonts w:hint="eastAsia"/>
              </w:rPr>
              <w:t> </w:t>
            </w:r>
          </w:p>
        </w:tc>
      </w:tr>
    </w:tbl>
    <w:p w14:paraId="0F59D03D" w14:textId="77777777" w:rsidR="00F35F8A" w:rsidRDefault="00F35F8A" w:rsidP="00F35F8A">
      <w:pPr>
        <w:pStyle w:val="Web"/>
      </w:pPr>
      <w:r>
        <w:rPr>
          <w:rFonts w:hint="eastAsia"/>
        </w:rPr>
        <w:t>○支払い方法</w:t>
      </w:r>
    </w:p>
    <w:p w14:paraId="03966731" w14:textId="77777777" w:rsidR="00F35F8A" w:rsidRDefault="00F35F8A" w:rsidP="00F35F8A">
      <w:pPr>
        <w:pStyle w:val="Web"/>
      </w:pPr>
      <w:r>
        <w:rPr>
          <w:rFonts w:hint="eastAsia"/>
        </w:rPr>
        <w:t>折り返しお送りする「お支払案内」に従って振込をご利用ください。</w:t>
      </w:r>
    </w:p>
    <w:p w14:paraId="3C016AAA" w14:textId="77777777" w:rsidR="00F35F8A" w:rsidRPr="00877EDE" w:rsidRDefault="00F35F8A" w:rsidP="00F35F8A">
      <w:r w:rsidRPr="00877EDE">
        <w:rPr>
          <w:rFonts w:hint="eastAsia"/>
        </w:rPr>
        <w:t>［振込先］</w:t>
      </w:r>
    </w:p>
    <w:p w14:paraId="1D65C783" w14:textId="77777777" w:rsidR="00F35F8A" w:rsidRPr="00877EDE" w:rsidRDefault="00F35F8A" w:rsidP="00F35F8A">
      <w:r w:rsidRPr="00877EDE">
        <w:rPr>
          <w:rFonts w:hint="eastAsia"/>
        </w:rPr>
        <w:t>郵便局での振込の場合</w:t>
      </w:r>
      <w:r w:rsidRPr="00877EDE">
        <w:t xml:space="preserve">    </w:t>
      </w:r>
    </w:p>
    <w:p w14:paraId="64A3B891" w14:textId="77777777" w:rsidR="00F35F8A" w:rsidRPr="00877EDE" w:rsidRDefault="00F35F8A" w:rsidP="00F35F8A">
      <w:r w:rsidRPr="00877EDE">
        <w:rPr>
          <w:rFonts w:hint="eastAsia"/>
        </w:rPr>
        <w:t>口座記号番号：</w:t>
      </w:r>
      <w:r w:rsidRPr="00877EDE">
        <w:t>00180-6-451832</w:t>
      </w:r>
    </w:p>
    <w:p w14:paraId="77EC738E" w14:textId="77777777" w:rsidR="00F35F8A" w:rsidRPr="00877EDE" w:rsidRDefault="00F35F8A" w:rsidP="00F35F8A">
      <w:r w:rsidRPr="00877EDE">
        <w:rPr>
          <w:rFonts w:hint="eastAsia"/>
        </w:rPr>
        <w:t>口座名称（漢字）：海洋理工学会</w:t>
      </w:r>
    </w:p>
    <w:p w14:paraId="451A0978" w14:textId="77777777" w:rsidR="00F35F8A" w:rsidRPr="00877EDE" w:rsidRDefault="00F35F8A" w:rsidP="00F35F8A">
      <w:r w:rsidRPr="00877EDE">
        <w:rPr>
          <w:rFonts w:hint="eastAsia"/>
        </w:rPr>
        <w:t>口座名称（カナ）：カイヨウリコウガッカイ</w:t>
      </w:r>
    </w:p>
    <w:p w14:paraId="12EA163D" w14:textId="77777777" w:rsidR="00F35F8A" w:rsidRPr="00877EDE" w:rsidRDefault="00F35F8A" w:rsidP="00F35F8A"/>
    <w:p w14:paraId="3963ED3D" w14:textId="77777777" w:rsidR="00F35F8A" w:rsidRPr="00877EDE" w:rsidRDefault="00F35F8A" w:rsidP="00F35F8A">
      <w:r w:rsidRPr="00877EDE">
        <w:rPr>
          <w:rFonts w:hint="eastAsia"/>
        </w:rPr>
        <w:t>銀行振込・ネットバンキングの場合</w:t>
      </w:r>
    </w:p>
    <w:p w14:paraId="49911726" w14:textId="77777777" w:rsidR="00F35F8A" w:rsidRPr="00877EDE" w:rsidRDefault="00F35F8A" w:rsidP="00F35F8A">
      <w:r w:rsidRPr="00877EDE">
        <w:rPr>
          <w:rFonts w:hint="eastAsia"/>
        </w:rPr>
        <w:t>店名（店番）：〇一九（ゼロイチキュウ）店（</w:t>
      </w:r>
      <w:r w:rsidRPr="00877EDE">
        <w:t>019)</w:t>
      </w:r>
    </w:p>
    <w:p w14:paraId="5E31EC69" w14:textId="77777777" w:rsidR="00F35F8A" w:rsidRPr="00877EDE" w:rsidRDefault="00F35F8A" w:rsidP="00F35F8A">
      <w:r w:rsidRPr="00877EDE">
        <w:rPr>
          <w:rFonts w:hint="eastAsia"/>
        </w:rPr>
        <w:t>預金種目：当座</w:t>
      </w:r>
    </w:p>
    <w:p w14:paraId="3C476FA8" w14:textId="77777777" w:rsidR="00375A45" w:rsidRPr="00877EDE" w:rsidRDefault="00F35F8A" w:rsidP="00F35F8A">
      <w:r w:rsidRPr="00877EDE">
        <w:rPr>
          <w:rFonts w:hint="eastAsia"/>
        </w:rPr>
        <w:t>口座番号：</w:t>
      </w:r>
      <w:r w:rsidRPr="00877EDE">
        <w:t>0451832</w:t>
      </w:r>
    </w:p>
    <w:sectPr w:rsidR="00375A45" w:rsidRPr="00877E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CB955" w14:textId="77777777" w:rsidR="003728BD" w:rsidRDefault="003728BD" w:rsidP="00877EDE">
      <w:r>
        <w:separator/>
      </w:r>
    </w:p>
  </w:endnote>
  <w:endnote w:type="continuationSeparator" w:id="0">
    <w:p w14:paraId="614743A5" w14:textId="77777777" w:rsidR="003728BD" w:rsidRDefault="003728BD" w:rsidP="0087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CDC30" w14:textId="77777777" w:rsidR="003728BD" w:rsidRDefault="003728BD" w:rsidP="00877EDE">
      <w:r>
        <w:separator/>
      </w:r>
    </w:p>
  </w:footnote>
  <w:footnote w:type="continuationSeparator" w:id="0">
    <w:p w14:paraId="4C4DF86D" w14:textId="77777777" w:rsidR="003728BD" w:rsidRDefault="003728BD" w:rsidP="00877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F8A"/>
    <w:rsid w:val="003728BD"/>
    <w:rsid w:val="00375A45"/>
    <w:rsid w:val="00877EDE"/>
    <w:rsid w:val="00AF623C"/>
    <w:rsid w:val="00CA1D0B"/>
    <w:rsid w:val="00F3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46A6A"/>
  <w15:chartTrackingRefBased/>
  <w15:docId w15:val="{A53FDE16-6DBE-4DB0-9205-4B6B74CD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F8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F35F8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877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EDE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77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EDE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菱田 美和子</dc:creator>
  <cp:keywords/>
  <dc:description/>
  <cp:lastModifiedBy>江里口 知己</cp:lastModifiedBy>
  <cp:revision>2</cp:revision>
  <dcterms:created xsi:type="dcterms:W3CDTF">2021-04-14T05:08:00Z</dcterms:created>
  <dcterms:modified xsi:type="dcterms:W3CDTF">2021-04-14T05:08:00Z</dcterms:modified>
</cp:coreProperties>
</file>